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2DE6E" w14:textId="18D1EAF1" w:rsidR="00AA0CA8" w:rsidRDefault="00267A43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07D54F4" wp14:editId="06D65031">
            <wp:simplePos x="0" y="0"/>
            <wp:positionH relativeFrom="column">
              <wp:posOffset>-975995</wp:posOffset>
            </wp:positionH>
            <wp:positionV relativeFrom="paragraph">
              <wp:posOffset>-797411</wp:posOffset>
            </wp:positionV>
            <wp:extent cx="7242810" cy="103952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Po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810" cy="10395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0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38726" wp14:editId="58A3EF1F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0866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91F06" w14:textId="53F32D4F" w:rsidR="00FE16E7" w:rsidRPr="004E7D3D" w:rsidRDefault="00FE16E7" w:rsidP="00FE16E7">
                            <w:pPr>
                              <w:jc w:val="center"/>
                              <w:rPr>
                                <w:rFonts w:ascii="Arial" w:hAnsi="Arial" w:cs="Arial"/>
                                <w:color w:val="FED66D"/>
                                <w:sz w:val="36"/>
                                <w:szCs w:val="36"/>
                              </w:rPr>
                            </w:pPr>
                            <w:r w:rsidRPr="00FE16E7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easyfundraising.org.uk/</w:t>
                            </w:r>
                            <w:r w:rsidR="001F0DEE" w:rsidRPr="001F0DE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causes/</w:t>
                            </w:r>
                            <w:proofErr w:type="spellStart"/>
                            <w:r w:rsidR="001F0DEE" w:rsidRPr="001F0DE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llantrisantprimaryschoolpta</w:t>
                            </w:r>
                            <w:proofErr w:type="spellEnd"/>
                            <w:r w:rsidR="001F0DEE" w:rsidRPr="001F0DE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D38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in;margin-top:702pt;width:558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" filled="f" stroked="f">
                <v:textbox inset="0,0,0,0">
                  <w:txbxContent>
                    <w:p w14:paraId="26791F06" w14:textId="53F32D4F" w:rsidR="00FE16E7" w:rsidRPr="004E7D3D" w:rsidRDefault="00FE16E7" w:rsidP="00FE16E7">
                      <w:pPr>
                        <w:jc w:val="center"/>
                        <w:rPr>
                          <w:rFonts w:ascii="Arial" w:hAnsi="Arial" w:cs="Arial"/>
                          <w:color w:val="FED66D"/>
                          <w:sz w:val="36"/>
                          <w:szCs w:val="36"/>
                        </w:rPr>
                      </w:pPr>
                      <w:r w:rsidRPr="00FE16E7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easyfundraising.org.uk/</w:t>
                      </w:r>
                      <w:r w:rsidR="001F0DEE" w:rsidRPr="001F0DE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causes/</w:t>
                      </w:r>
                      <w:proofErr w:type="spellStart"/>
                      <w:r w:rsidR="001F0DEE" w:rsidRPr="001F0DE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llantrisantprimaryschoolpta</w:t>
                      </w:r>
                      <w:proofErr w:type="spellEnd"/>
                      <w:r w:rsidR="001F0DEE" w:rsidRPr="001F0DE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0CA8" w:rsidSect="00E47F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E7"/>
    <w:rsid w:val="001F0DEE"/>
    <w:rsid w:val="00267A43"/>
    <w:rsid w:val="002E7DF4"/>
    <w:rsid w:val="003B61A9"/>
    <w:rsid w:val="00456FDA"/>
    <w:rsid w:val="004E7D3D"/>
    <w:rsid w:val="007971DA"/>
    <w:rsid w:val="00A42A64"/>
    <w:rsid w:val="00AA0CA8"/>
    <w:rsid w:val="00AC260F"/>
    <w:rsid w:val="00BD0BE8"/>
    <w:rsid w:val="00BE6D6C"/>
    <w:rsid w:val="00E47F12"/>
    <w:rsid w:val="00FC201A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170A6"/>
  <w14:defaultImageDpi w14:val="300"/>
  <w15:docId w15:val="{518BC00A-DC96-4C87-BC0E-8AABDCA4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Geary,Laura J</cp:lastModifiedBy>
  <cp:revision>2</cp:revision>
  <cp:lastPrinted>2015-08-28T07:43:00Z</cp:lastPrinted>
  <dcterms:created xsi:type="dcterms:W3CDTF">2016-11-28T10:41:00Z</dcterms:created>
  <dcterms:modified xsi:type="dcterms:W3CDTF">2016-11-28T10:41:00Z</dcterms:modified>
</cp:coreProperties>
</file>